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F6" w:rsidRPr="00C04F65" w:rsidRDefault="005554F6" w:rsidP="005554F6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:rsidR="005554F6" w:rsidRPr="00C04F65" w:rsidRDefault="005554F6" w:rsidP="005554F6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:rsidR="005554F6" w:rsidRPr="00C04F65" w:rsidRDefault="005554F6" w:rsidP="005554F6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 xml:space="preserve">51000 Rijeka, </w:t>
      </w:r>
      <w:r w:rsidR="00C04F65" w:rsidRPr="00C04F65">
        <w:rPr>
          <w:rFonts w:ascii="Calibri" w:hAnsi="Calibri"/>
        </w:rPr>
        <w:t>Franje Čandeka</w:t>
      </w:r>
      <w:r w:rsidRPr="00C04F65">
        <w:rPr>
          <w:rFonts w:ascii="Calibri" w:hAnsi="Calibri"/>
        </w:rPr>
        <w:t xml:space="preserve"> </w:t>
      </w:r>
      <w:r w:rsidR="00B61E95" w:rsidRPr="00C04F65">
        <w:rPr>
          <w:rFonts w:ascii="Calibri" w:hAnsi="Calibri"/>
        </w:rPr>
        <w:t>6/A</w:t>
      </w:r>
    </w:p>
    <w:p w:rsidR="005554F6" w:rsidRPr="00C04F65" w:rsidRDefault="005554F6" w:rsidP="005554F6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:rsidR="005554F6" w:rsidRPr="00C04F65" w:rsidRDefault="005554F6" w:rsidP="005554F6">
      <w:pPr>
        <w:pStyle w:val="Standard"/>
        <w:rPr>
          <w:rFonts w:ascii="Calibri" w:hAnsi="Calibri"/>
        </w:rPr>
      </w:pPr>
    </w:p>
    <w:p w:rsidR="005554F6" w:rsidRPr="00C04F65" w:rsidRDefault="005554F6" w:rsidP="005554F6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 w:rsidR="00C04F65">
        <w:rPr>
          <w:rFonts w:ascii="Calibri" w:hAnsi="Calibri"/>
        </w:rPr>
        <w:t>_</w:t>
      </w:r>
      <w:bookmarkStart w:id="0" w:name="_GoBack"/>
      <w:bookmarkEnd w:id="0"/>
    </w:p>
    <w:p w:rsidR="005554F6" w:rsidRPr="00C04F65" w:rsidRDefault="005554F6" w:rsidP="005554F6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 w:rsidR="00C04F65" w:rsidRPr="00C04F65">
        <w:rPr>
          <w:rFonts w:ascii="Calibri" w:hAnsi="Calibri" w:cs="Arial"/>
        </w:rPr>
        <w:t>11.04</w:t>
      </w:r>
      <w:r w:rsidR="00863234" w:rsidRPr="00C04F65">
        <w:rPr>
          <w:rFonts w:ascii="Calibri" w:hAnsi="Calibri" w:cs="Arial"/>
        </w:rPr>
        <w:t>.2019.</w:t>
      </w:r>
    </w:p>
    <w:p w:rsidR="005554F6" w:rsidRPr="00C04F65" w:rsidRDefault="005554F6" w:rsidP="005554F6">
      <w:pPr>
        <w:pStyle w:val="Standard"/>
        <w:jc w:val="both"/>
        <w:rPr>
          <w:rFonts w:ascii="Calibri" w:hAnsi="Calibri" w:cs="Arial"/>
        </w:rPr>
      </w:pPr>
    </w:p>
    <w:p w:rsidR="005554F6" w:rsidRPr="00C04F65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C04F65" w:rsidRDefault="005554F6" w:rsidP="005554F6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>Na temelju članka 7. Poslovnika o radu Upravnog vijeća Zavoda za hitnu medicinu PGŽ</w:t>
      </w:r>
    </w:p>
    <w:p w:rsidR="005554F6" w:rsidRPr="00C04F65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C04F65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C04F65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C04F65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C04F65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:rsidR="005554F6" w:rsidRPr="00C04F65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C04F65" w:rsidRDefault="005554F6" w:rsidP="005554F6">
      <w:pPr>
        <w:pStyle w:val="Standard"/>
        <w:jc w:val="both"/>
        <w:rPr>
          <w:rFonts w:ascii="Calibri" w:hAnsi="Calibri"/>
        </w:rPr>
      </w:pPr>
    </w:p>
    <w:p w:rsidR="00926D58" w:rsidRPr="00C04F65" w:rsidRDefault="00C04F65" w:rsidP="00926D58">
      <w:pPr>
        <w:ind w:firstLine="0"/>
        <w:rPr>
          <w:sz w:val="24"/>
          <w:szCs w:val="24"/>
        </w:rPr>
      </w:pPr>
      <w:r w:rsidRPr="00C04F65">
        <w:rPr>
          <w:sz w:val="24"/>
          <w:szCs w:val="24"/>
        </w:rPr>
        <w:t>30</w:t>
      </w:r>
      <w:r w:rsidR="00926D58" w:rsidRPr="00C04F65">
        <w:rPr>
          <w:sz w:val="24"/>
          <w:szCs w:val="24"/>
        </w:rPr>
        <w:t xml:space="preserve">. sjednicu Upravnog vijeća Zavoda za hitnu medicinu PGŽ </w:t>
      </w:r>
      <w:r w:rsidR="000E26CA" w:rsidRPr="00C04F65">
        <w:rPr>
          <w:sz w:val="24"/>
          <w:szCs w:val="24"/>
        </w:rPr>
        <w:t xml:space="preserve">za dan </w:t>
      </w:r>
      <w:r w:rsidRPr="00C04F65">
        <w:rPr>
          <w:sz w:val="24"/>
          <w:szCs w:val="24"/>
        </w:rPr>
        <w:t>15.04</w:t>
      </w:r>
      <w:r w:rsidR="000E26CA" w:rsidRPr="00C04F65">
        <w:rPr>
          <w:sz w:val="24"/>
          <w:szCs w:val="24"/>
        </w:rPr>
        <w:t xml:space="preserve">.2019.g. </w:t>
      </w:r>
      <w:r w:rsidR="00926D58" w:rsidRPr="00C04F65">
        <w:rPr>
          <w:sz w:val="24"/>
          <w:szCs w:val="24"/>
        </w:rPr>
        <w:t>te predlažem sljedeći</w:t>
      </w:r>
    </w:p>
    <w:p w:rsidR="005554F6" w:rsidRPr="00C04F65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C04F65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C04F65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C04F65" w:rsidRDefault="005554F6" w:rsidP="005554F6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:rsidR="005554F6" w:rsidRPr="00C04F65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:rsidR="003A6397" w:rsidRPr="00C04F65" w:rsidRDefault="003A6397" w:rsidP="005554F6">
      <w:pPr>
        <w:pStyle w:val="Standard"/>
        <w:jc w:val="center"/>
        <w:rPr>
          <w:rFonts w:ascii="Calibri" w:hAnsi="Calibri"/>
          <w:b/>
          <w:bCs/>
        </w:rPr>
      </w:pPr>
    </w:p>
    <w:p w:rsidR="003A6397" w:rsidRPr="00C04F65" w:rsidRDefault="003A6397" w:rsidP="005554F6">
      <w:pPr>
        <w:pStyle w:val="Standard"/>
        <w:jc w:val="center"/>
        <w:rPr>
          <w:rFonts w:ascii="Calibri" w:hAnsi="Calibri"/>
          <w:b/>
          <w:bCs/>
        </w:rPr>
      </w:pPr>
    </w:p>
    <w:p w:rsidR="005554F6" w:rsidRPr="00C04F65" w:rsidRDefault="005554F6" w:rsidP="005554F6">
      <w:pPr>
        <w:pStyle w:val="Standard"/>
        <w:jc w:val="center"/>
        <w:rPr>
          <w:rFonts w:ascii="Calibri" w:hAnsi="Calibri"/>
        </w:rPr>
      </w:pPr>
    </w:p>
    <w:p w:rsidR="003A6397" w:rsidRPr="00C04F65" w:rsidRDefault="003A6397" w:rsidP="003A6397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C04F65">
        <w:rPr>
          <w:sz w:val="24"/>
          <w:szCs w:val="24"/>
        </w:rPr>
        <w:t>Suglasnost za potpisivanje Dodatka I</w:t>
      </w:r>
      <w:r w:rsidR="00C04F65" w:rsidRPr="00C04F65">
        <w:rPr>
          <w:sz w:val="24"/>
          <w:szCs w:val="24"/>
        </w:rPr>
        <w:t>V</w:t>
      </w:r>
      <w:r w:rsidRPr="00C04F65">
        <w:rPr>
          <w:sz w:val="24"/>
          <w:szCs w:val="24"/>
        </w:rPr>
        <w:t xml:space="preserve"> Ugovoru o provođenju djelatnosti hitne medicine</w:t>
      </w:r>
      <w:r w:rsidR="009311B5" w:rsidRPr="00C04F65">
        <w:rPr>
          <w:sz w:val="24"/>
          <w:szCs w:val="24"/>
        </w:rPr>
        <w:t xml:space="preserve"> sa HZZO</w:t>
      </w:r>
    </w:p>
    <w:p w:rsidR="003A6397" w:rsidRPr="00C04F65" w:rsidRDefault="003A6397" w:rsidP="003A6397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C04F65">
        <w:rPr>
          <w:sz w:val="24"/>
          <w:szCs w:val="24"/>
        </w:rPr>
        <w:t>Suglasnost za raspisivanje javnog natječaja za zasnivanje radnog odnosa</w:t>
      </w:r>
    </w:p>
    <w:p w:rsidR="00C04F65" w:rsidRPr="00C04F65" w:rsidRDefault="00C04F65" w:rsidP="005554F6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C04F65">
        <w:rPr>
          <w:sz w:val="24"/>
          <w:szCs w:val="24"/>
        </w:rPr>
        <w:t>Suglasnost za prijem na stručno osposobljavanje za rad bez zasnivanja radnog odnos</w:t>
      </w:r>
      <w:r>
        <w:rPr>
          <w:sz w:val="24"/>
          <w:szCs w:val="24"/>
        </w:rPr>
        <w:t>a</w:t>
      </w:r>
    </w:p>
    <w:p w:rsidR="00926D58" w:rsidRPr="00C04F65" w:rsidRDefault="00926D58" w:rsidP="005554F6">
      <w:pPr>
        <w:pStyle w:val="Standard"/>
        <w:jc w:val="both"/>
        <w:rPr>
          <w:rFonts w:ascii="Calibri" w:hAnsi="Calibri"/>
        </w:rPr>
      </w:pPr>
    </w:p>
    <w:p w:rsidR="00926D58" w:rsidRPr="00C04F65" w:rsidRDefault="00926D58" w:rsidP="005554F6">
      <w:pPr>
        <w:pStyle w:val="Standard"/>
        <w:jc w:val="both"/>
        <w:rPr>
          <w:rFonts w:ascii="Calibri" w:hAnsi="Calibri"/>
        </w:rPr>
      </w:pPr>
    </w:p>
    <w:p w:rsidR="005554F6" w:rsidRPr="00C04F65" w:rsidRDefault="005554F6" w:rsidP="005554F6">
      <w:pPr>
        <w:pStyle w:val="Standard"/>
        <w:jc w:val="both"/>
        <w:rPr>
          <w:rFonts w:ascii="Calibri" w:hAnsi="Calibri"/>
        </w:rPr>
      </w:pPr>
    </w:p>
    <w:p w:rsidR="003A6397" w:rsidRPr="00C04F65" w:rsidRDefault="003A6397" w:rsidP="005554F6">
      <w:pPr>
        <w:pStyle w:val="Standard"/>
        <w:jc w:val="both"/>
        <w:rPr>
          <w:rFonts w:ascii="Calibri" w:hAnsi="Calibri"/>
        </w:rPr>
      </w:pPr>
    </w:p>
    <w:p w:rsidR="005554F6" w:rsidRPr="00C04F65" w:rsidRDefault="005554F6" w:rsidP="005554F6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5554F6" w:rsidRPr="00C04F65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5554F6" w:rsidRPr="00C04F65" w:rsidRDefault="00C04F65" w:rsidP="00C04F65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="005554F6"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5554F6" w:rsidRPr="00C04F65" w:rsidRDefault="005554F6" w:rsidP="005554F6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 w:rsidR="00C04F65"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p w:rsidR="005554F6" w:rsidRPr="00C04F65" w:rsidRDefault="005554F6" w:rsidP="005554F6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5554F6" w:rsidRPr="00C04F65" w:rsidRDefault="005554F6">
      <w:pPr>
        <w:rPr>
          <w:sz w:val="24"/>
          <w:szCs w:val="24"/>
        </w:rPr>
      </w:pPr>
    </w:p>
    <w:sectPr w:rsidR="005554F6" w:rsidRPr="00C04F65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B15A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4F6"/>
    <w:rsid w:val="000E26CA"/>
    <w:rsid w:val="00117EA4"/>
    <w:rsid w:val="00360A14"/>
    <w:rsid w:val="003A6397"/>
    <w:rsid w:val="005554F6"/>
    <w:rsid w:val="005D14AE"/>
    <w:rsid w:val="007270D9"/>
    <w:rsid w:val="00863234"/>
    <w:rsid w:val="008A6531"/>
    <w:rsid w:val="00926D58"/>
    <w:rsid w:val="009311B5"/>
    <w:rsid w:val="00AF0CC5"/>
    <w:rsid w:val="00B61E95"/>
    <w:rsid w:val="00C04F65"/>
    <w:rsid w:val="00CA2211"/>
    <w:rsid w:val="00DD236E"/>
    <w:rsid w:val="00F6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5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3</cp:revision>
  <cp:lastPrinted>2019-04-19T09:17:00Z</cp:lastPrinted>
  <dcterms:created xsi:type="dcterms:W3CDTF">2019-04-19T09:18:00Z</dcterms:created>
  <dcterms:modified xsi:type="dcterms:W3CDTF">2019-04-19T09:18:00Z</dcterms:modified>
</cp:coreProperties>
</file>