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585283">
        <w:rPr>
          <w:rFonts w:cstheme="minorHAnsi"/>
          <w:sz w:val="24"/>
          <w:szCs w:val="24"/>
          <w:lang w:val="hr-HR"/>
        </w:rPr>
        <w:t>29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8E3322">
        <w:rPr>
          <w:rFonts w:cstheme="minorHAnsi"/>
          <w:sz w:val="24"/>
          <w:szCs w:val="24"/>
          <w:lang w:val="hr-HR"/>
        </w:rPr>
        <w:t>6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585283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585283">
        <w:rPr>
          <w:rFonts w:cstheme="minorHAnsi"/>
          <w:sz w:val="24"/>
          <w:szCs w:val="24"/>
          <w:lang w:val="hr-HR"/>
        </w:rPr>
        <w:t>07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585283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6902C3" w:rsidRDefault="006902C3" w:rsidP="00BE06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</w:t>
      </w:r>
      <w:r w:rsidR="0039642C">
        <w:rPr>
          <w:rFonts w:cstheme="minorHAnsi"/>
          <w:sz w:val="24"/>
          <w:szCs w:val="24"/>
          <w:lang w:val="hr-HR"/>
        </w:rPr>
        <w:t>nformacija</w:t>
      </w:r>
      <w:r>
        <w:rPr>
          <w:rFonts w:cstheme="minorHAnsi"/>
          <w:sz w:val="24"/>
          <w:szCs w:val="24"/>
          <w:lang w:val="hr-HR"/>
        </w:rPr>
        <w:t xml:space="preserve"> o financijskom poslovanju ZZHM PGŽ za razdoblje od 01.01.2021.g. do 3</w:t>
      </w:r>
      <w:r w:rsidR="00585283">
        <w:rPr>
          <w:rFonts w:cstheme="minorHAnsi"/>
          <w:sz w:val="24"/>
          <w:szCs w:val="24"/>
          <w:lang w:val="hr-HR"/>
        </w:rPr>
        <w:t>1</w:t>
      </w:r>
      <w:r>
        <w:rPr>
          <w:rFonts w:cstheme="minorHAnsi"/>
          <w:sz w:val="24"/>
          <w:szCs w:val="24"/>
          <w:lang w:val="hr-HR"/>
        </w:rPr>
        <w:t>.0</w:t>
      </w:r>
      <w:r w:rsidR="00585283">
        <w:rPr>
          <w:rFonts w:cstheme="minorHAnsi"/>
          <w:sz w:val="24"/>
          <w:szCs w:val="24"/>
          <w:lang w:val="hr-HR"/>
        </w:rPr>
        <w:t>5</w:t>
      </w:r>
      <w:r>
        <w:rPr>
          <w:rFonts w:cstheme="minorHAnsi"/>
          <w:sz w:val="24"/>
          <w:szCs w:val="24"/>
          <w:lang w:val="hr-HR"/>
        </w:rPr>
        <w:t>.2021.g.</w:t>
      </w:r>
    </w:p>
    <w:p w:rsidR="00585283" w:rsidRDefault="00585283" w:rsidP="00BE06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3. Financijskog plana ZZHM PGŽ za 2021.g.</w:t>
      </w:r>
    </w:p>
    <w:p w:rsidR="00585283" w:rsidRDefault="00585283" w:rsidP="00BE06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4. Plana nabave ZZHM PGŽ za 2021.g.</w:t>
      </w:r>
    </w:p>
    <w:p w:rsidR="00B734FD" w:rsidRDefault="00B734FD" w:rsidP="00BE06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Informacija o provedenom inspekcijskom nadzoru u ZZHM PGŽ </w:t>
      </w:r>
    </w:p>
    <w:p w:rsidR="00BE06D4" w:rsidRPr="00BE06D4" w:rsidRDefault="00BE06D4" w:rsidP="00BE06D4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216897"/>
    <w:rsid w:val="00216A57"/>
    <w:rsid w:val="002556EC"/>
    <w:rsid w:val="0028188D"/>
    <w:rsid w:val="0029550B"/>
    <w:rsid w:val="002F4E0F"/>
    <w:rsid w:val="00311DB6"/>
    <w:rsid w:val="00365DE9"/>
    <w:rsid w:val="00375E94"/>
    <w:rsid w:val="0039642C"/>
    <w:rsid w:val="003D0AB7"/>
    <w:rsid w:val="00424DFB"/>
    <w:rsid w:val="0044596F"/>
    <w:rsid w:val="005126CB"/>
    <w:rsid w:val="0052380F"/>
    <w:rsid w:val="0052750D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C38BA"/>
    <w:rsid w:val="00811365"/>
    <w:rsid w:val="008764B4"/>
    <w:rsid w:val="008A242F"/>
    <w:rsid w:val="008D721E"/>
    <w:rsid w:val="008E3322"/>
    <w:rsid w:val="00912B61"/>
    <w:rsid w:val="00921498"/>
    <w:rsid w:val="00980705"/>
    <w:rsid w:val="009A451E"/>
    <w:rsid w:val="009B45F5"/>
    <w:rsid w:val="009C6F76"/>
    <w:rsid w:val="00A05005"/>
    <w:rsid w:val="00AA6779"/>
    <w:rsid w:val="00AD1E87"/>
    <w:rsid w:val="00AF35D8"/>
    <w:rsid w:val="00AF50F1"/>
    <w:rsid w:val="00B641C7"/>
    <w:rsid w:val="00B734FD"/>
    <w:rsid w:val="00BB24BE"/>
    <w:rsid w:val="00BE06D4"/>
    <w:rsid w:val="00BF67E3"/>
    <w:rsid w:val="00C50050"/>
    <w:rsid w:val="00D42877"/>
    <w:rsid w:val="00D6396D"/>
    <w:rsid w:val="00E705BB"/>
    <w:rsid w:val="00E71AE6"/>
    <w:rsid w:val="00E9441D"/>
    <w:rsid w:val="00EA1336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2021-06-30T07:06:00Z</cp:lastPrinted>
  <dcterms:created xsi:type="dcterms:W3CDTF">2021-07-09T07:11:00Z</dcterms:created>
  <dcterms:modified xsi:type="dcterms:W3CDTF">2021-07-09T07:11:00Z</dcterms:modified>
</cp:coreProperties>
</file>